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9B836E" w14:textId="77777777" w:rsidR="00604BBF" w:rsidRPr="00B22BDA" w:rsidRDefault="00604BBF" w:rsidP="00604BBF">
      <w:pPr>
        <w:rPr>
          <w:szCs w:val="24"/>
        </w:rPr>
      </w:pPr>
      <w:r w:rsidRPr="00B22BDA">
        <w:rPr>
          <w:rFonts w:hint="eastAsia"/>
          <w:szCs w:val="24"/>
        </w:rPr>
        <w:t>【様式２】</w:t>
      </w:r>
    </w:p>
    <w:p w14:paraId="5C0DC3D0" w14:textId="77777777" w:rsidR="00604BBF" w:rsidRPr="00B22BDA" w:rsidRDefault="00604BBF" w:rsidP="00604BBF">
      <w:pPr>
        <w:rPr>
          <w:szCs w:val="24"/>
        </w:rPr>
      </w:pPr>
    </w:p>
    <w:p w14:paraId="171DECE3" w14:textId="4FF2C154" w:rsidR="00604BBF" w:rsidRDefault="00604BBF" w:rsidP="00604BBF">
      <w:pPr>
        <w:jc w:val="center"/>
        <w:rPr>
          <w:rFonts w:ascii="ＭＳ ゴシック" w:eastAsia="ＭＳ ゴシック" w:hAnsi="ＭＳ ゴシック"/>
          <w:sz w:val="27"/>
          <w:szCs w:val="27"/>
        </w:rPr>
      </w:pPr>
      <w:r w:rsidRPr="0066456D">
        <w:rPr>
          <w:rFonts w:ascii="ＭＳ ゴシック" w:eastAsia="ＭＳ ゴシック" w:hAnsi="ＭＳ ゴシック" w:hint="eastAsia"/>
          <w:sz w:val="27"/>
          <w:szCs w:val="27"/>
        </w:rPr>
        <w:t>品川区立</w:t>
      </w:r>
      <w:r w:rsidR="00C761C6">
        <w:rPr>
          <w:rFonts w:ascii="ＭＳ ゴシック" w:eastAsia="ＭＳ ゴシック" w:hAnsi="ＭＳ ゴシック" w:hint="eastAsia"/>
          <w:sz w:val="27"/>
          <w:szCs w:val="27"/>
        </w:rPr>
        <w:t>大井林町地域密着型多機能ホーム</w:t>
      </w:r>
    </w:p>
    <w:p w14:paraId="391F95EF" w14:textId="0E8DD9E0" w:rsidR="00C761C6" w:rsidRPr="0066456D" w:rsidRDefault="00C761C6" w:rsidP="00604BBF">
      <w:pPr>
        <w:jc w:val="center"/>
        <w:rPr>
          <w:rFonts w:ascii="ＭＳ ゴシック" w:eastAsia="ＭＳ ゴシック" w:hAnsi="ＭＳ ゴシック" w:hint="eastAsia"/>
          <w:sz w:val="27"/>
          <w:szCs w:val="27"/>
        </w:rPr>
      </w:pPr>
      <w:r>
        <w:rPr>
          <w:rFonts w:ascii="ＭＳ ゴシック" w:eastAsia="ＭＳ ゴシック" w:hAnsi="ＭＳ ゴシック" w:hint="eastAsia"/>
          <w:sz w:val="27"/>
          <w:szCs w:val="27"/>
        </w:rPr>
        <w:t>および品川区立大井林町高齢者住宅</w:t>
      </w:r>
    </w:p>
    <w:p w14:paraId="721590A3" w14:textId="77777777" w:rsidR="00604BBF" w:rsidRPr="00B22BDA" w:rsidRDefault="00604BBF" w:rsidP="00604BBF">
      <w:pPr>
        <w:jc w:val="center"/>
        <w:rPr>
          <w:rFonts w:ascii="ＭＳ ゴシック" w:eastAsia="ＭＳ ゴシック" w:hAnsi="ＭＳ ゴシック"/>
          <w:sz w:val="27"/>
          <w:szCs w:val="27"/>
        </w:rPr>
      </w:pPr>
      <w:r w:rsidRPr="00B22BDA">
        <w:rPr>
          <w:rFonts w:ascii="ＭＳ ゴシック" w:eastAsia="ＭＳ ゴシック" w:hAnsi="ＭＳ ゴシック" w:hint="eastAsia"/>
          <w:sz w:val="27"/>
          <w:szCs w:val="27"/>
        </w:rPr>
        <w:t>指定管理者候補者公募</w:t>
      </w:r>
    </w:p>
    <w:p w14:paraId="405AA4B1" w14:textId="77777777" w:rsidR="00604BBF" w:rsidRPr="00B22BDA" w:rsidRDefault="00604BBF" w:rsidP="00604BBF">
      <w:pPr>
        <w:jc w:val="center"/>
        <w:rPr>
          <w:rFonts w:ascii="ＭＳ ゴシック" w:eastAsia="ＭＳ ゴシック" w:hAnsi="ＭＳ ゴシック"/>
          <w:sz w:val="27"/>
          <w:szCs w:val="27"/>
        </w:rPr>
      </w:pPr>
      <w:r w:rsidRPr="00B22BDA">
        <w:rPr>
          <w:rFonts w:ascii="ＭＳ ゴシック" w:eastAsia="ＭＳ ゴシック" w:hAnsi="ＭＳ ゴシック" w:hint="eastAsia"/>
          <w:sz w:val="27"/>
          <w:szCs w:val="27"/>
        </w:rPr>
        <w:t>現地見学会参加申込書</w:t>
      </w:r>
    </w:p>
    <w:p w14:paraId="706CEE4B" w14:textId="77777777" w:rsidR="00604BBF" w:rsidRPr="00B22BDA" w:rsidRDefault="00604BBF" w:rsidP="00604BBF">
      <w:pPr>
        <w:rPr>
          <w:szCs w:val="24"/>
        </w:rPr>
      </w:pPr>
    </w:p>
    <w:p w14:paraId="1DFEA4D7" w14:textId="77777777" w:rsidR="00604BBF" w:rsidRPr="00B22BDA" w:rsidRDefault="00604BBF" w:rsidP="00604BBF">
      <w:pPr>
        <w:jc w:val="right"/>
        <w:rPr>
          <w:szCs w:val="24"/>
        </w:rPr>
      </w:pPr>
      <w:r w:rsidRPr="00B22BDA">
        <w:rPr>
          <w:rFonts w:hint="eastAsia"/>
          <w:szCs w:val="24"/>
        </w:rPr>
        <w:t>提出日　　令和　　　年　　　月　　　日</w:t>
      </w:r>
    </w:p>
    <w:p w14:paraId="4D068DAB" w14:textId="77777777" w:rsidR="00604BBF" w:rsidRPr="00B22BDA" w:rsidRDefault="00604BBF" w:rsidP="00604BBF">
      <w:pPr>
        <w:rPr>
          <w:szCs w:val="24"/>
        </w:rPr>
      </w:pPr>
    </w:p>
    <w:tbl>
      <w:tblPr>
        <w:tblStyle w:val="a4"/>
        <w:tblW w:w="0" w:type="auto"/>
        <w:tblInd w:w="137" w:type="dxa"/>
        <w:tblLook w:val="04A0" w:firstRow="1" w:lastRow="0" w:firstColumn="1" w:lastColumn="0" w:noHBand="0" w:noVBand="1"/>
      </w:tblPr>
      <w:tblGrid>
        <w:gridCol w:w="2126"/>
        <w:gridCol w:w="6096"/>
      </w:tblGrid>
      <w:tr w:rsidR="00604BBF" w:rsidRPr="00B22BDA" w14:paraId="7AD407A1" w14:textId="77777777" w:rsidTr="00D5548E">
        <w:trPr>
          <w:trHeight w:val="720"/>
        </w:trPr>
        <w:tc>
          <w:tcPr>
            <w:tcW w:w="2126" w:type="dxa"/>
          </w:tcPr>
          <w:p w14:paraId="0F75B07E" w14:textId="77777777" w:rsidR="00604BBF" w:rsidRPr="00B22BDA" w:rsidRDefault="00604BBF" w:rsidP="00D5548E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事業者名</w:t>
            </w:r>
          </w:p>
        </w:tc>
        <w:tc>
          <w:tcPr>
            <w:tcW w:w="6096" w:type="dxa"/>
          </w:tcPr>
          <w:p w14:paraId="31007D4F" w14:textId="77777777" w:rsidR="00604BBF" w:rsidRPr="00B22BDA" w:rsidRDefault="00604BBF" w:rsidP="00D5548E">
            <w:pPr>
              <w:rPr>
                <w:szCs w:val="24"/>
              </w:rPr>
            </w:pPr>
          </w:p>
        </w:tc>
      </w:tr>
      <w:tr w:rsidR="00604BBF" w:rsidRPr="00B22BDA" w14:paraId="62210710" w14:textId="77777777" w:rsidTr="00D5548E">
        <w:trPr>
          <w:trHeight w:val="720"/>
        </w:trPr>
        <w:tc>
          <w:tcPr>
            <w:tcW w:w="2126" w:type="dxa"/>
          </w:tcPr>
          <w:p w14:paraId="333593B7" w14:textId="77777777" w:rsidR="00604BBF" w:rsidRPr="00B22BDA" w:rsidRDefault="00604BBF" w:rsidP="00D5548E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代表者</w:t>
            </w:r>
          </w:p>
          <w:p w14:paraId="2970A06F" w14:textId="77777777" w:rsidR="00604BBF" w:rsidRPr="00B22BDA" w:rsidRDefault="00604BBF" w:rsidP="00D5548E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役職・氏名</w:t>
            </w:r>
          </w:p>
        </w:tc>
        <w:tc>
          <w:tcPr>
            <w:tcW w:w="6096" w:type="dxa"/>
          </w:tcPr>
          <w:p w14:paraId="60C78AB4" w14:textId="77777777" w:rsidR="00604BBF" w:rsidRPr="00B22BDA" w:rsidRDefault="00604BBF" w:rsidP="00D5548E">
            <w:pPr>
              <w:rPr>
                <w:szCs w:val="24"/>
              </w:rPr>
            </w:pPr>
          </w:p>
        </w:tc>
      </w:tr>
      <w:tr w:rsidR="00604BBF" w:rsidRPr="00B22BDA" w14:paraId="764F7AAF" w14:textId="77777777" w:rsidTr="00D5548E">
        <w:trPr>
          <w:trHeight w:val="720"/>
        </w:trPr>
        <w:tc>
          <w:tcPr>
            <w:tcW w:w="2126" w:type="dxa"/>
          </w:tcPr>
          <w:p w14:paraId="2818CB54" w14:textId="77777777" w:rsidR="00604BBF" w:rsidRPr="00B22BDA" w:rsidRDefault="00604BBF" w:rsidP="00D5548E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所在地</w:t>
            </w:r>
          </w:p>
        </w:tc>
        <w:tc>
          <w:tcPr>
            <w:tcW w:w="6096" w:type="dxa"/>
          </w:tcPr>
          <w:p w14:paraId="5A3D192D" w14:textId="77777777" w:rsidR="00604BBF" w:rsidRPr="00B22BDA" w:rsidRDefault="00604BBF" w:rsidP="00D5548E">
            <w:pPr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〒</w:t>
            </w:r>
          </w:p>
          <w:p w14:paraId="74FBAE02" w14:textId="77777777" w:rsidR="00604BBF" w:rsidRPr="00B22BDA" w:rsidRDefault="00604BBF" w:rsidP="00D5548E">
            <w:pPr>
              <w:rPr>
                <w:szCs w:val="24"/>
              </w:rPr>
            </w:pPr>
          </w:p>
        </w:tc>
      </w:tr>
      <w:tr w:rsidR="00604BBF" w:rsidRPr="00B22BDA" w14:paraId="59AD8DB4" w14:textId="77777777" w:rsidTr="00D5548E">
        <w:trPr>
          <w:trHeight w:val="720"/>
        </w:trPr>
        <w:tc>
          <w:tcPr>
            <w:tcW w:w="2126" w:type="dxa"/>
          </w:tcPr>
          <w:p w14:paraId="6222846F" w14:textId="77777777" w:rsidR="00604BBF" w:rsidRPr="00B22BDA" w:rsidRDefault="00604BBF" w:rsidP="00D5548E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電話</w:t>
            </w:r>
          </w:p>
        </w:tc>
        <w:tc>
          <w:tcPr>
            <w:tcW w:w="6096" w:type="dxa"/>
          </w:tcPr>
          <w:p w14:paraId="613F6FB6" w14:textId="77777777" w:rsidR="00604BBF" w:rsidRPr="00B22BDA" w:rsidRDefault="00604BBF" w:rsidP="00D5548E">
            <w:pPr>
              <w:rPr>
                <w:szCs w:val="24"/>
              </w:rPr>
            </w:pPr>
          </w:p>
        </w:tc>
      </w:tr>
      <w:tr w:rsidR="00604BBF" w:rsidRPr="00B22BDA" w14:paraId="6DBABAEC" w14:textId="77777777" w:rsidTr="00D5548E">
        <w:trPr>
          <w:trHeight w:val="720"/>
        </w:trPr>
        <w:tc>
          <w:tcPr>
            <w:tcW w:w="2126" w:type="dxa"/>
          </w:tcPr>
          <w:p w14:paraId="72222481" w14:textId="77777777" w:rsidR="00604BBF" w:rsidRPr="00B22BDA" w:rsidRDefault="00604BBF" w:rsidP="00D5548E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ＦＡＸ</w:t>
            </w:r>
          </w:p>
        </w:tc>
        <w:tc>
          <w:tcPr>
            <w:tcW w:w="6096" w:type="dxa"/>
          </w:tcPr>
          <w:p w14:paraId="22DF5B35" w14:textId="77777777" w:rsidR="00604BBF" w:rsidRPr="00B22BDA" w:rsidRDefault="00604BBF" w:rsidP="00D5548E">
            <w:pPr>
              <w:rPr>
                <w:szCs w:val="24"/>
              </w:rPr>
            </w:pPr>
          </w:p>
        </w:tc>
      </w:tr>
      <w:tr w:rsidR="00604BBF" w:rsidRPr="00B22BDA" w14:paraId="7B01A975" w14:textId="77777777" w:rsidTr="00D5548E">
        <w:trPr>
          <w:trHeight w:val="720"/>
        </w:trPr>
        <w:tc>
          <w:tcPr>
            <w:tcW w:w="2126" w:type="dxa"/>
          </w:tcPr>
          <w:p w14:paraId="2FA1D231" w14:textId="77777777" w:rsidR="00604BBF" w:rsidRPr="00B22BDA" w:rsidRDefault="00604BBF" w:rsidP="00D5548E">
            <w:pPr>
              <w:jc w:val="center"/>
              <w:rPr>
                <w:szCs w:val="24"/>
              </w:rPr>
            </w:pPr>
            <w:r w:rsidRPr="00B22BDA">
              <w:rPr>
                <w:szCs w:val="24"/>
              </w:rPr>
              <w:t>E</w:t>
            </w:r>
            <w:r w:rsidRPr="00B22BDA">
              <w:rPr>
                <w:rFonts w:hint="eastAsia"/>
                <w:szCs w:val="24"/>
              </w:rPr>
              <w:t>-mail</w:t>
            </w:r>
          </w:p>
        </w:tc>
        <w:tc>
          <w:tcPr>
            <w:tcW w:w="6096" w:type="dxa"/>
          </w:tcPr>
          <w:p w14:paraId="6E096F59" w14:textId="77777777" w:rsidR="00604BBF" w:rsidRPr="00B22BDA" w:rsidRDefault="00604BBF" w:rsidP="00D5548E">
            <w:pPr>
              <w:rPr>
                <w:szCs w:val="24"/>
              </w:rPr>
            </w:pPr>
          </w:p>
        </w:tc>
      </w:tr>
      <w:tr w:rsidR="00604BBF" w:rsidRPr="00B22BDA" w14:paraId="0AD6F6BB" w14:textId="77777777" w:rsidTr="00D5548E">
        <w:trPr>
          <w:trHeight w:val="720"/>
        </w:trPr>
        <w:tc>
          <w:tcPr>
            <w:tcW w:w="2126" w:type="dxa"/>
          </w:tcPr>
          <w:p w14:paraId="09CEDEB9" w14:textId="77777777" w:rsidR="00604BBF" w:rsidRPr="00B22BDA" w:rsidRDefault="00604BBF" w:rsidP="00D5548E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担当部署</w:t>
            </w:r>
          </w:p>
        </w:tc>
        <w:tc>
          <w:tcPr>
            <w:tcW w:w="6096" w:type="dxa"/>
          </w:tcPr>
          <w:p w14:paraId="6043245D" w14:textId="77777777" w:rsidR="00604BBF" w:rsidRPr="00B22BDA" w:rsidRDefault="00604BBF" w:rsidP="00D5548E">
            <w:pPr>
              <w:rPr>
                <w:szCs w:val="24"/>
              </w:rPr>
            </w:pPr>
          </w:p>
        </w:tc>
      </w:tr>
      <w:tr w:rsidR="00604BBF" w:rsidRPr="00B22BDA" w14:paraId="1D6472F0" w14:textId="77777777" w:rsidTr="00D5548E">
        <w:trPr>
          <w:trHeight w:val="720"/>
        </w:trPr>
        <w:tc>
          <w:tcPr>
            <w:tcW w:w="2126" w:type="dxa"/>
          </w:tcPr>
          <w:p w14:paraId="73C40978" w14:textId="77777777" w:rsidR="00604BBF" w:rsidRPr="00B22BDA" w:rsidRDefault="00604BBF" w:rsidP="00D5548E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見学会参加者①</w:t>
            </w:r>
          </w:p>
        </w:tc>
        <w:tc>
          <w:tcPr>
            <w:tcW w:w="6096" w:type="dxa"/>
          </w:tcPr>
          <w:p w14:paraId="42AC40DF" w14:textId="77777777" w:rsidR="00604BBF" w:rsidRPr="00B22BDA" w:rsidRDefault="00604BBF" w:rsidP="00D5548E">
            <w:pPr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（ふりがな）</w:t>
            </w:r>
          </w:p>
          <w:p w14:paraId="654183A6" w14:textId="77777777" w:rsidR="00604BBF" w:rsidRPr="00B22BDA" w:rsidRDefault="00604BBF" w:rsidP="00D5548E">
            <w:pPr>
              <w:rPr>
                <w:szCs w:val="24"/>
              </w:rPr>
            </w:pPr>
          </w:p>
        </w:tc>
      </w:tr>
      <w:tr w:rsidR="00604BBF" w:rsidRPr="00B22BDA" w14:paraId="585BDC53" w14:textId="77777777" w:rsidTr="00D5548E">
        <w:trPr>
          <w:trHeight w:val="720"/>
        </w:trPr>
        <w:tc>
          <w:tcPr>
            <w:tcW w:w="2126" w:type="dxa"/>
          </w:tcPr>
          <w:p w14:paraId="319A2FCA" w14:textId="77777777" w:rsidR="00604BBF" w:rsidRPr="00B22BDA" w:rsidRDefault="00604BBF" w:rsidP="00D5548E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見学会参加者②</w:t>
            </w:r>
          </w:p>
        </w:tc>
        <w:tc>
          <w:tcPr>
            <w:tcW w:w="6096" w:type="dxa"/>
          </w:tcPr>
          <w:p w14:paraId="0328209E" w14:textId="77777777" w:rsidR="00604BBF" w:rsidRPr="00B22BDA" w:rsidRDefault="00604BBF" w:rsidP="00D5548E">
            <w:pPr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（ふりがな）</w:t>
            </w:r>
          </w:p>
          <w:p w14:paraId="357804C5" w14:textId="77777777" w:rsidR="00604BBF" w:rsidRPr="00B22BDA" w:rsidRDefault="00604BBF" w:rsidP="00D5548E">
            <w:pPr>
              <w:rPr>
                <w:szCs w:val="24"/>
              </w:rPr>
            </w:pPr>
          </w:p>
        </w:tc>
      </w:tr>
    </w:tbl>
    <w:p w14:paraId="57203611" w14:textId="77777777" w:rsidR="00604BBF" w:rsidRPr="00B22BDA" w:rsidRDefault="00604BBF" w:rsidP="00604BBF">
      <w:pPr>
        <w:rPr>
          <w:szCs w:val="24"/>
        </w:rPr>
      </w:pPr>
    </w:p>
    <w:p w14:paraId="09C702D2" w14:textId="77777777" w:rsidR="00604BBF" w:rsidRPr="00B22BDA" w:rsidRDefault="00604BBF" w:rsidP="00604BBF">
      <w:pPr>
        <w:rPr>
          <w:szCs w:val="24"/>
        </w:rPr>
      </w:pPr>
    </w:p>
    <w:p w14:paraId="32C3E132" w14:textId="77777777" w:rsidR="00604BBF" w:rsidRPr="00592B08" w:rsidRDefault="00604BBF" w:rsidP="00604BBF">
      <w:pPr>
        <w:rPr>
          <w:szCs w:val="24"/>
        </w:rPr>
      </w:pPr>
    </w:p>
    <w:p w14:paraId="3481E102" w14:textId="77777777" w:rsidR="005D4566" w:rsidRPr="00604BBF" w:rsidRDefault="005D4566" w:rsidP="00604BBF"/>
    <w:sectPr w:rsidR="005D4566" w:rsidRPr="00604BB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2F0186" w14:textId="77777777" w:rsidR="00611F3E" w:rsidRDefault="00611F3E" w:rsidP="00611F3E">
      <w:r>
        <w:separator/>
      </w:r>
    </w:p>
  </w:endnote>
  <w:endnote w:type="continuationSeparator" w:id="0">
    <w:p w14:paraId="543FAC4B" w14:textId="77777777" w:rsidR="00611F3E" w:rsidRDefault="00611F3E" w:rsidP="00611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0BD5B6" w14:textId="77777777" w:rsidR="00611F3E" w:rsidRDefault="00611F3E" w:rsidP="00611F3E">
      <w:r>
        <w:separator/>
      </w:r>
    </w:p>
  </w:footnote>
  <w:footnote w:type="continuationSeparator" w:id="0">
    <w:p w14:paraId="244E78A4" w14:textId="77777777" w:rsidR="00611F3E" w:rsidRDefault="00611F3E" w:rsidP="00611F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8A718C"/>
    <w:multiLevelType w:val="hybridMultilevel"/>
    <w:tmpl w:val="BEC2A72C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316190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1EA"/>
    <w:rsid w:val="001271EA"/>
    <w:rsid w:val="002349BE"/>
    <w:rsid w:val="00560EB9"/>
    <w:rsid w:val="00592B08"/>
    <w:rsid w:val="005A583C"/>
    <w:rsid w:val="005D4566"/>
    <w:rsid w:val="00604BBF"/>
    <w:rsid w:val="00611F3E"/>
    <w:rsid w:val="0066456D"/>
    <w:rsid w:val="009B2E10"/>
    <w:rsid w:val="00A57A96"/>
    <w:rsid w:val="00A66A92"/>
    <w:rsid w:val="00AC15B1"/>
    <w:rsid w:val="00B22BDA"/>
    <w:rsid w:val="00C761C6"/>
    <w:rsid w:val="00C936BA"/>
    <w:rsid w:val="00CC6970"/>
    <w:rsid w:val="00D3474B"/>
    <w:rsid w:val="00D708DB"/>
    <w:rsid w:val="00D94DF9"/>
    <w:rsid w:val="00F22D8B"/>
    <w:rsid w:val="00FC1204"/>
    <w:rsid w:val="00FD2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A17A69F"/>
  <w15:chartTrackingRefBased/>
  <w15:docId w15:val="{54C41225-70D7-4723-969B-7B712B875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2B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C1204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FC12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22BDA"/>
    <w:pPr>
      <w:ind w:leftChars="400" w:left="840"/>
    </w:pPr>
    <w:rPr>
      <w:rFonts w:hAnsi="Century" w:cs="Times New Roman"/>
      <w:sz w:val="21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708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D708D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611F3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11F3E"/>
  </w:style>
  <w:style w:type="paragraph" w:styleId="aa">
    <w:name w:val="footer"/>
    <w:basedOn w:val="a"/>
    <w:link w:val="ab"/>
    <w:uiPriority w:val="99"/>
    <w:unhideWhenUsed/>
    <w:rsid w:val="00611F3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11F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F4D849-DE68-4DFA-ADBE-ECF0A94BF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渡辺　明</dc:creator>
  <cp:keywords/>
  <dc:description/>
  <cp:lastModifiedBy>岡本　亞弓</cp:lastModifiedBy>
  <cp:revision>10</cp:revision>
  <cp:lastPrinted>2024-08-27T10:15:00Z</cp:lastPrinted>
  <dcterms:created xsi:type="dcterms:W3CDTF">2024-02-10T03:52:00Z</dcterms:created>
  <dcterms:modified xsi:type="dcterms:W3CDTF">2026-01-21T03:56:00Z</dcterms:modified>
</cp:coreProperties>
</file>